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03" w:rsidRPr="004311A8" w:rsidRDefault="00477903" w:rsidP="00477903">
      <w:pPr>
        <w:jc w:val="center"/>
      </w:pPr>
      <w:r w:rsidRPr="004311A8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664722C4" wp14:editId="520DA2DA">
            <wp:extent cx="942975" cy="1095375"/>
            <wp:effectExtent l="0" t="0" r="9525" b="9525"/>
            <wp:docPr id="2" name="Рисунок 2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03" w:rsidRPr="004311A8" w:rsidRDefault="00477903" w:rsidP="0047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477903" w:rsidRPr="004311A8" w:rsidRDefault="00477903" w:rsidP="0047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МАГАРАМКЕНТСКИЙ РАЙОН</w:t>
      </w:r>
    </w:p>
    <w:p w:rsidR="00477903" w:rsidRPr="004311A8" w:rsidRDefault="00477903" w:rsidP="0047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477903" w:rsidRPr="004311A8" w:rsidRDefault="00477903" w:rsidP="0047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«ХТУН-КАЗМАЛЯРСКАЯ ООШ»</w:t>
      </w:r>
    </w:p>
    <w:p w:rsidR="00477903" w:rsidRDefault="00477903" w:rsidP="00477903">
      <w:pPr>
        <w:keepNext/>
        <w:keepLines/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u w:val="single"/>
          <w:lang w:eastAsia="ru-RU"/>
        </w:rPr>
      </w:pPr>
      <w:r w:rsidRPr="0015248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Индекс: 368796, с.Хтун-Казмаляр, Магарамкентский район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</w:t>
      </w:r>
      <w:bookmarkStart w:id="0" w:name="_GoBack"/>
      <w:bookmarkEnd w:id="0"/>
      <w:r w:rsidRPr="0015248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</w:t>
      </w:r>
      <w:hyperlink r:id="rId6" w:history="1">
        <w:r w:rsidRPr="0058734B">
          <w:rPr>
            <w:rStyle w:val="a4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mkou_khtunkazmalyar@e-dag.ru</w:t>
        </w:r>
      </w:hyperlink>
    </w:p>
    <w:p w:rsidR="00477903" w:rsidRPr="00152482" w:rsidRDefault="00477903" w:rsidP="00477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№______________________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15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УО </w:t>
      </w:r>
    </w:p>
    <w:p w:rsidR="00477903" w:rsidRDefault="00477903" w:rsidP="00477903">
      <w:pPr>
        <w:keepNext/>
        <w:keepLines/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от «_10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_</w:t>
      </w: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апреля_2025</w:t>
      </w: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г.</w:t>
      </w:r>
      <w:r w:rsidRPr="005D252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</w:t>
      </w: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.</w:t>
      </w:r>
      <w:r w:rsidRPr="00800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5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Магарамкентского района</w:t>
      </w:r>
    </w:p>
    <w:p w:rsidR="00477903" w:rsidRPr="005D252D" w:rsidRDefault="00477903" w:rsidP="00477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На №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114 от 10.04.2025</w:t>
      </w: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152482">
        <w:rPr>
          <w:rFonts w:ascii="Times New Roman" w:eastAsia="Times New Roman" w:hAnsi="Times New Roman" w:cs="Times New Roman"/>
          <w:sz w:val="28"/>
          <w:szCs w:val="28"/>
          <w:lang w:eastAsia="ru-RU"/>
        </w:rPr>
        <w:t>У.М.Абейдуллаеву</w:t>
      </w:r>
    </w:p>
    <w:p w:rsidR="00477903" w:rsidRPr="005D252D" w:rsidRDefault="00477903" w:rsidP="00477903">
      <w:pPr>
        <w:keepNext/>
        <w:keepLines/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</w:p>
    <w:p w:rsidR="00477903" w:rsidRPr="00800A59" w:rsidRDefault="00477903" w:rsidP="00477903">
      <w:pPr>
        <w:keepNext/>
        <w:keepLines/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800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</w:t>
      </w:r>
    </w:p>
    <w:p w:rsidR="00477903" w:rsidRPr="00800A59" w:rsidRDefault="00477903" w:rsidP="00477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03" w:rsidRDefault="00477903" w:rsidP="004779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03" w:rsidRDefault="00477903" w:rsidP="004779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7903" w:rsidRDefault="00477903" w:rsidP="004779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Приказ     </w:t>
      </w:r>
    </w:p>
    <w:p w:rsidR="00477903" w:rsidRDefault="00477903" w:rsidP="00477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«Хтун-Казмалярская ООШ»</w:t>
      </w:r>
    </w:p>
    <w:p w:rsidR="00477903" w:rsidRDefault="00477903" w:rsidP="00477903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назначении ответственного лица за организацию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проведение  социологического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 педагогических работников и обучающихся в образовательной организации в части воспитания готовности противостоять внешним угрозам».</w:t>
      </w:r>
    </w:p>
    <w:p w:rsidR="00477903" w:rsidRDefault="00477903" w:rsidP="00477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903" w:rsidRDefault="00477903" w:rsidP="00477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Приказываю:</w:t>
      </w:r>
    </w:p>
    <w:p w:rsidR="00477903" w:rsidRDefault="00477903" w:rsidP="004779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903" w:rsidRPr="00651315" w:rsidRDefault="00477903" w:rsidP="004779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организацию и проведение исследования в </w:t>
      </w:r>
      <w:r w:rsidRPr="005D252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В</w:t>
      </w:r>
      <w:r w:rsidRPr="007E2476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номер телефона </w:t>
      </w:r>
      <w:r w:rsidRPr="005D252D">
        <w:rPr>
          <w:rFonts w:ascii="Times New Roman" w:hAnsi="Times New Roman" w:cs="Times New Roman"/>
          <w:b/>
          <w:sz w:val="28"/>
          <w:szCs w:val="28"/>
          <w:u w:val="single"/>
        </w:rPr>
        <w:t>89896568655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7903" w:rsidRDefault="00477903" w:rsidP="004779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9C6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477903" w:rsidRDefault="00477903" w:rsidP="004779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7903" w:rsidRPr="007E2476" w:rsidRDefault="00477903" w:rsidP="004779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7903" w:rsidRDefault="00477903" w:rsidP="004779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03" w:rsidRDefault="00477903" w:rsidP="00477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Директор МКОУ </w:t>
      </w:r>
    </w:p>
    <w:p w:rsidR="00477903" w:rsidRDefault="00477903" w:rsidP="00477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«Хтун-Казмалярская ООШ»: ___________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Ф.А.Исмаилов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7903" w:rsidRDefault="00477903" w:rsidP="00477903"/>
    <w:p w:rsidR="0022687B" w:rsidRDefault="0022687B"/>
    <w:sectPr w:rsidR="0022687B" w:rsidSect="004779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C3F83"/>
    <w:multiLevelType w:val="hybridMultilevel"/>
    <w:tmpl w:val="82849F4A"/>
    <w:lvl w:ilvl="0" w:tplc="508429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4A"/>
    <w:rsid w:val="0022687B"/>
    <w:rsid w:val="002C184A"/>
    <w:rsid w:val="004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EE9D-5476-49F5-B545-0064C492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03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khtunkazmalyar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Home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2025-04-11T10:51:00Z</dcterms:created>
  <dcterms:modified xsi:type="dcterms:W3CDTF">2025-04-11T10:51:00Z</dcterms:modified>
</cp:coreProperties>
</file>